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F0" w:rsidRPr="00B6495E" w:rsidRDefault="00605C5D" w:rsidP="00345A50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6495E">
        <w:rPr>
          <w:rFonts w:cs="Arial"/>
          <w:b/>
          <w:sz w:val="32"/>
          <w:szCs w:val="32"/>
        </w:rPr>
        <w:t>Biology I</w:t>
      </w:r>
      <w:r w:rsidR="00A50C0A" w:rsidRPr="00B6495E">
        <w:rPr>
          <w:rFonts w:cs="Arial"/>
          <w:b/>
          <w:sz w:val="32"/>
          <w:szCs w:val="32"/>
        </w:rPr>
        <w:t xml:space="preserve"> </w:t>
      </w:r>
      <w:r w:rsidR="00D07C2C" w:rsidRPr="00B6495E">
        <w:rPr>
          <w:rFonts w:cs="Arial"/>
          <w:b/>
          <w:sz w:val="32"/>
          <w:szCs w:val="32"/>
        </w:rPr>
        <w:t>Cells</w:t>
      </w:r>
      <w:r w:rsidR="00A50C0A" w:rsidRPr="00B6495E">
        <w:rPr>
          <w:rFonts w:cs="Arial"/>
          <w:b/>
          <w:sz w:val="32"/>
          <w:szCs w:val="32"/>
        </w:rPr>
        <w:t xml:space="preserve"> Test</w:t>
      </w:r>
      <w:r w:rsidR="0086250D" w:rsidRPr="00B6495E">
        <w:rPr>
          <w:rFonts w:cs="Arial"/>
          <w:b/>
          <w:sz w:val="32"/>
          <w:szCs w:val="32"/>
        </w:rPr>
        <w:t xml:space="preserve"> Review</w:t>
      </w:r>
    </w:p>
    <w:p w:rsidR="00B6495E" w:rsidRPr="00B6495E" w:rsidRDefault="00B6495E" w:rsidP="00345A5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94F06" w:rsidRPr="00B6495E" w:rsidRDefault="00F94F06" w:rsidP="00345A50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6495E">
        <w:rPr>
          <w:rFonts w:cs="Arial"/>
          <w:i/>
          <w:sz w:val="24"/>
          <w:szCs w:val="24"/>
        </w:rPr>
        <w:t xml:space="preserve">Refer to the following questions </w:t>
      </w:r>
      <w:r w:rsidR="00EC48E6" w:rsidRPr="00B6495E">
        <w:rPr>
          <w:rFonts w:cs="Arial"/>
          <w:i/>
          <w:sz w:val="24"/>
          <w:szCs w:val="24"/>
        </w:rPr>
        <w:t xml:space="preserve">and vocabulary </w:t>
      </w:r>
      <w:r w:rsidRPr="00B6495E">
        <w:rPr>
          <w:rFonts w:cs="Arial"/>
          <w:i/>
          <w:sz w:val="24"/>
          <w:szCs w:val="24"/>
        </w:rPr>
        <w:t>to help you to review for the test.</w:t>
      </w:r>
    </w:p>
    <w:p w:rsidR="00D07C2C" w:rsidRDefault="00B66F4C" w:rsidP="00345A5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  <w:u w:val="single"/>
        </w:rPr>
        <w:t>Required v</w:t>
      </w:r>
      <w:r w:rsidR="00294406" w:rsidRPr="00B6495E">
        <w:rPr>
          <w:rFonts w:cs="Arial"/>
          <w:sz w:val="24"/>
          <w:szCs w:val="24"/>
          <w:u w:val="single"/>
        </w:rPr>
        <w:t>ocabulary</w:t>
      </w:r>
      <w:r w:rsidR="00294406" w:rsidRPr="00B6495E">
        <w:rPr>
          <w:rFonts w:cs="Arial"/>
          <w:sz w:val="24"/>
          <w:szCs w:val="24"/>
        </w:rPr>
        <w:t>:</w:t>
      </w:r>
      <w:r w:rsidR="00D633B7" w:rsidRPr="00B6495E">
        <w:rPr>
          <w:rFonts w:cs="Arial"/>
          <w:sz w:val="24"/>
          <w:szCs w:val="24"/>
        </w:rPr>
        <w:t xml:space="preserve"> </w:t>
      </w:r>
      <w:r w:rsidR="00D633B7" w:rsidRPr="00B6495E">
        <w:rPr>
          <w:rFonts w:cs="Arial"/>
          <w:color w:val="000000"/>
          <w:sz w:val="24"/>
          <w:szCs w:val="24"/>
        </w:rPr>
        <w:t xml:space="preserve">phospholipid bilayer, transmembrane proteins, theory, organelle, cilia, flagella, semi-permeable/selectively permeable, hypo-/hyper-/isotonic, plasmolysis, cytolysis, wilting, flaccid, lyse, homeostasis, concentration gradient, passive transport, solute, solvent, dynamic equilibrium, homeostasis, </w:t>
      </w:r>
      <w:r w:rsidR="00D633B7" w:rsidRPr="00B6495E">
        <w:rPr>
          <w:rFonts w:cs="Arial"/>
          <w:sz w:val="24"/>
          <w:szCs w:val="24"/>
        </w:rPr>
        <w:t>microtubules</w:t>
      </w:r>
      <w:r w:rsidR="00174241" w:rsidRPr="00B6495E">
        <w:rPr>
          <w:rFonts w:cs="Arial"/>
          <w:sz w:val="24"/>
          <w:szCs w:val="24"/>
        </w:rPr>
        <w:t>,</w:t>
      </w:r>
      <w:r w:rsidR="00D633B7" w:rsidRPr="00B6495E">
        <w:rPr>
          <w:rFonts w:cs="Arial"/>
          <w:sz w:val="24"/>
          <w:szCs w:val="24"/>
        </w:rPr>
        <w:t xml:space="preserve"> microfilaments</w:t>
      </w:r>
      <w:r w:rsidR="00974E83" w:rsidRPr="00B6495E">
        <w:rPr>
          <w:rFonts w:cs="Arial"/>
          <w:sz w:val="24"/>
          <w:szCs w:val="24"/>
        </w:rPr>
        <w:t>, phagocytosis, exocytosis, endocytosis, and pinocytosis</w:t>
      </w:r>
      <w:r w:rsidR="001E1722" w:rsidRPr="00B6495E">
        <w:rPr>
          <w:rFonts w:cs="Arial"/>
          <w:sz w:val="24"/>
          <w:szCs w:val="24"/>
        </w:rPr>
        <w:t>.</w:t>
      </w:r>
    </w:p>
    <w:p w:rsidR="006622F7" w:rsidRPr="00B6495E" w:rsidRDefault="006622F7" w:rsidP="006622F7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1E1722" w:rsidRPr="00B6495E" w:rsidRDefault="0021564A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a theory?</w:t>
      </w:r>
    </w:p>
    <w:p w:rsidR="0021564A" w:rsidRPr="00B6495E" w:rsidRDefault="0021564A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are the 3 tenets of the cell theory?</w:t>
      </w:r>
    </w:p>
    <w:p w:rsidR="00987084" w:rsidRPr="00B6495E" w:rsidRDefault="00987084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What is the difference between a prokaryote and </w:t>
      </w:r>
      <w:proofErr w:type="gramStart"/>
      <w:r w:rsidRPr="00B6495E">
        <w:rPr>
          <w:rFonts w:cs="Arial"/>
          <w:sz w:val="24"/>
          <w:szCs w:val="24"/>
        </w:rPr>
        <w:t>an</w:t>
      </w:r>
      <w:proofErr w:type="gramEnd"/>
      <w:r w:rsidRPr="00B6495E">
        <w:rPr>
          <w:rFonts w:cs="Arial"/>
          <w:sz w:val="24"/>
          <w:szCs w:val="24"/>
        </w:rPr>
        <w:t xml:space="preserve"> eukaryote? </w:t>
      </w:r>
    </w:p>
    <w:p w:rsidR="0021564A" w:rsidRPr="00B6495E" w:rsidRDefault="00987084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 of each.</w:t>
      </w:r>
    </w:p>
    <w:p w:rsidR="00987084" w:rsidRPr="00B6495E" w:rsidRDefault="00987084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How does a plant cell differ from an animal cell? </w:t>
      </w:r>
    </w:p>
    <w:p w:rsidR="00274C9F" w:rsidRPr="00B6495E" w:rsidRDefault="00274C9F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Draw an example of each</w:t>
      </w:r>
    </w:p>
    <w:p w:rsidR="00987084" w:rsidRPr="00B6495E" w:rsidRDefault="00987084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What organelles are present in plant cells that are absent in animal cells? </w:t>
      </w:r>
    </w:p>
    <w:p w:rsidR="00987084" w:rsidRPr="00B6495E" w:rsidRDefault="00987084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organelles are present in animal cells that are absent in plant cells?</w:t>
      </w:r>
    </w:p>
    <w:p w:rsidR="0031028E" w:rsidRPr="00B6495E" w:rsidRDefault="00857049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are the functions of the following organelles</w:t>
      </w:r>
      <w:r w:rsidR="008F1F6F" w:rsidRPr="00B6495E">
        <w:rPr>
          <w:rFonts w:cs="Arial"/>
          <w:sz w:val="24"/>
          <w:szCs w:val="24"/>
        </w:rPr>
        <w:t>/ cell structures</w:t>
      </w:r>
      <w:r w:rsidRPr="00B6495E">
        <w:rPr>
          <w:rFonts w:cs="Arial"/>
          <w:sz w:val="24"/>
          <w:szCs w:val="24"/>
        </w:rPr>
        <w:t>?</w:t>
      </w:r>
      <w:r w:rsidR="0031028E" w:rsidRPr="00B6495E">
        <w:rPr>
          <w:rFonts w:cs="Arial"/>
          <w:sz w:val="24"/>
          <w:szCs w:val="24"/>
        </w:rPr>
        <w:t xml:space="preserve"> </w:t>
      </w:r>
    </w:p>
    <w:p w:rsidR="00D6091C" w:rsidRPr="00B6495E" w:rsidRDefault="0031028E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Which struc</w:t>
      </w:r>
      <w:bookmarkStart w:id="0" w:name="_GoBack"/>
      <w:bookmarkEnd w:id="0"/>
      <w:r w:rsidRPr="00B6495E">
        <w:rPr>
          <w:rFonts w:cs="Arial"/>
          <w:sz w:val="24"/>
          <w:szCs w:val="24"/>
        </w:rPr>
        <w:t>tures are found in eukaryotic (E) and prokaryotic (P) cells?</w:t>
      </w:r>
    </w:p>
    <w:p w:rsidR="00874645" w:rsidRPr="00B6495E" w:rsidRDefault="00874645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  <w:sectPr w:rsidR="00874645" w:rsidRPr="00B6495E" w:rsidSect="00345A5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7049" w:rsidRPr="00B6495E" w:rsidRDefault="00857049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Cytoskeleton</w:t>
      </w:r>
    </w:p>
    <w:p w:rsidR="00857049" w:rsidRPr="00B6495E" w:rsidRDefault="00857049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centrioles</w:t>
      </w:r>
    </w:p>
    <w:p w:rsidR="00857049" w:rsidRPr="00B6495E" w:rsidRDefault="00857049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lysosomes</w:t>
      </w:r>
    </w:p>
    <w:p w:rsidR="00857049" w:rsidRPr="00B6495E" w:rsidRDefault="00857049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B6495E">
        <w:rPr>
          <w:rFonts w:cs="Arial"/>
          <w:sz w:val="24"/>
          <w:szCs w:val="24"/>
        </w:rPr>
        <w:t>golgi</w:t>
      </w:r>
      <w:proofErr w:type="spellEnd"/>
      <w:r w:rsidRPr="00B6495E">
        <w:rPr>
          <w:rFonts w:cs="Arial"/>
          <w:sz w:val="24"/>
          <w:szCs w:val="24"/>
        </w:rPr>
        <w:t xml:space="preserve"> apparatus</w:t>
      </w:r>
    </w:p>
    <w:p w:rsidR="00857049" w:rsidRPr="00B6495E" w:rsidRDefault="00857049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chloroplasts</w:t>
      </w:r>
    </w:p>
    <w:p w:rsidR="00857049" w:rsidRPr="00B6495E" w:rsidRDefault="00857049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mitochondria</w:t>
      </w:r>
    </w:p>
    <w:p w:rsidR="00857049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n</w:t>
      </w:r>
      <w:r w:rsidR="00857049" w:rsidRPr="00B6495E">
        <w:rPr>
          <w:rFonts w:cs="Arial"/>
          <w:sz w:val="24"/>
          <w:szCs w:val="24"/>
        </w:rPr>
        <w:t>ucleus</w:t>
      </w:r>
    </w:p>
    <w:p w:rsidR="00857049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r</w:t>
      </w:r>
      <w:r w:rsidR="00857049" w:rsidRPr="00B6495E">
        <w:rPr>
          <w:rFonts w:cs="Arial"/>
          <w:sz w:val="24"/>
          <w:szCs w:val="24"/>
        </w:rPr>
        <w:t>ibosome</w:t>
      </w:r>
    </w:p>
    <w:p w:rsidR="00857049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s</w:t>
      </w:r>
      <w:r w:rsidR="00857049" w:rsidRPr="00B6495E">
        <w:rPr>
          <w:rFonts w:cs="Arial"/>
          <w:sz w:val="24"/>
          <w:szCs w:val="24"/>
        </w:rPr>
        <w:t>mooth endoplasmic reticulum</w:t>
      </w:r>
    </w:p>
    <w:p w:rsidR="00857049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r</w:t>
      </w:r>
      <w:r w:rsidR="00857049" w:rsidRPr="00B6495E">
        <w:rPr>
          <w:rFonts w:cs="Arial"/>
          <w:sz w:val="24"/>
          <w:szCs w:val="24"/>
        </w:rPr>
        <w:t>ough endoplasmic reticulum</w:t>
      </w:r>
    </w:p>
    <w:p w:rsidR="00857049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v</w:t>
      </w:r>
      <w:r w:rsidR="00857049" w:rsidRPr="00B6495E">
        <w:rPr>
          <w:rFonts w:cs="Arial"/>
          <w:sz w:val="24"/>
          <w:szCs w:val="24"/>
        </w:rPr>
        <w:t>acuoles</w:t>
      </w:r>
    </w:p>
    <w:p w:rsidR="00857049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v</w:t>
      </w:r>
      <w:r w:rsidR="00857049" w:rsidRPr="00B6495E">
        <w:rPr>
          <w:rFonts w:cs="Arial"/>
          <w:sz w:val="24"/>
          <w:szCs w:val="24"/>
        </w:rPr>
        <w:t>esicles</w:t>
      </w:r>
    </w:p>
    <w:p w:rsidR="00FE1D6C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c</w:t>
      </w:r>
      <w:r w:rsidR="00FE1D6C" w:rsidRPr="00B6495E">
        <w:rPr>
          <w:rFonts w:cs="Arial"/>
          <w:sz w:val="24"/>
          <w:szCs w:val="24"/>
        </w:rPr>
        <w:t>ilia</w:t>
      </w:r>
    </w:p>
    <w:p w:rsidR="00FE1D6C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f</w:t>
      </w:r>
      <w:r w:rsidR="00FE1D6C" w:rsidRPr="00B6495E">
        <w:rPr>
          <w:rFonts w:cs="Arial"/>
          <w:sz w:val="24"/>
          <w:szCs w:val="24"/>
        </w:rPr>
        <w:t>lagella</w:t>
      </w:r>
    </w:p>
    <w:p w:rsidR="008F1F6F" w:rsidRPr="00B6495E" w:rsidRDefault="008F1F6F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cytoplasm</w:t>
      </w:r>
    </w:p>
    <w:p w:rsidR="00857049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c</w:t>
      </w:r>
      <w:r w:rsidR="00857049" w:rsidRPr="00B6495E">
        <w:rPr>
          <w:rFonts w:cs="Arial"/>
          <w:sz w:val="24"/>
          <w:szCs w:val="24"/>
        </w:rPr>
        <w:t>ell membrane</w:t>
      </w:r>
    </w:p>
    <w:p w:rsidR="00601E76" w:rsidRPr="00B6495E" w:rsidRDefault="00B0619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c</w:t>
      </w:r>
      <w:r w:rsidR="00857049" w:rsidRPr="00B6495E">
        <w:rPr>
          <w:rFonts w:cs="Arial"/>
          <w:sz w:val="24"/>
          <w:szCs w:val="24"/>
        </w:rPr>
        <w:t>ell wall</w:t>
      </w:r>
    </w:p>
    <w:p w:rsidR="00874645" w:rsidRPr="00B6495E" w:rsidRDefault="00874645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  <w:sectPr w:rsidR="00874645" w:rsidRPr="00B6495E" w:rsidSect="00345A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1E76" w:rsidRPr="00B6495E" w:rsidRDefault="00601E76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Draw the cell membrane and label its parts</w:t>
      </w:r>
    </w:p>
    <w:p w:rsidR="00601E76" w:rsidRPr="00B6495E" w:rsidRDefault="002C35AC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How </w:t>
      </w:r>
      <w:proofErr w:type="gramStart"/>
      <w:r w:rsidRPr="00B6495E">
        <w:rPr>
          <w:rFonts w:cs="Arial"/>
          <w:sz w:val="24"/>
          <w:szCs w:val="24"/>
        </w:rPr>
        <w:t>does</w:t>
      </w:r>
      <w:proofErr w:type="gramEnd"/>
      <w:r w:rsidRPr="00B6495E">
        <w:rPr>
          <w:rFonts w:cs="Arial"/>
          <w:sz w:val="24"/>
          <w:szCs w:val="24"/>
        </w:rPr>
        <w:t xml:space="preserve"> the properties of the phospholipid affect the transport of molecules?</w:t>
      </w:r>
    </w:p>
    <w:p w:rsidR="00750FF7" w:rsidRPr="00B6495E" w:rsidRDefault="00750FF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does hydrophilic mean?</w:t>
      </w:r>
    </w:p>
    <w:p w:rsidR="00750FF7" w:rsidRPr="00B6495E" w:rsidRDefault="00750FF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does hydrophobic mean?</w:t>
      </w:r>
    </w:p>
    <w:p w:rsidR="00684F57" w:rsidRPr="00B6495E" w:rsidRDefault="00684F5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Which part of the cell membrane is polar?</w:t>
      </w:r>
    </w:p>
    <w:p w:rsidR="00684F57" w:rsidRPr="00B6495E" w:rsidRDefault="00684F5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Which part of the cell membrane is nonpolar?</w:t>
      </w:r>
    </w:p>
    <w:p w:rsidR="000C3774" w:rsidRPr="00B6495E" w:rsidRDefault="000C3774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does a phospholipid bilayer mean?</w:t>
      </w:r>
    </w:p>
    <w:p w:rsidR="002C35AC" w:rsidRPr="00B6495E" w:rsidRDefault="002C35AC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does semi-permeable mean?</w:t>
      </w:r>
    </w:p>
    <w:p w:rsidR="002C35AC" w:rsidRPr="00B6495E" w:rsidRDefault="002C35AC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What </w:t>
      </w:r>
      <w:r w:rsidR="00602940" w:rsidRPr="00B6495E">
        <w:rPr>
          <w:rFonts w:cs="Arial"/>
          <w:sz w:val="24"/>
          <w:szCs w:val="24"/>
        </w:rPr>
        <w:t xml:space="preserve">substance </w:t>
      </w:r>
      <w:r w:rsidRPr="00B6495E">
        <w:rPr>
          <w:rFonts w:cs="Arial"/>
          <w:sz w:val="24"/>
          <w:szCs w:val="24"/>
        </w:rPr>
        <w:t xml:space="preserve">can easily move through the </w:t>
      </w:r>
      <w:r w:rsidR="007C5446" w:rsidRPr="00B6495E">
        <w:rPr>
          <w:rFonts w:cs="Arial"/>
          <w:sz w:val="24"/>
          <w:szCs w:val="24"/>
        </w:rPr>
        <w:t xml:space="preserve">lipid part of a </w:t>
      </w:r>
      <w:r w:rsidRPr="00B6495E">
        <w:rPr>
          <w:rFonts w:cs="Arial"/>
          <w:sz w:val="24"/>
          <w:szCs w:val="24"/>
        </w:rPr>
        <w:t>cell membrane</w:t>
      </w:r>
      <w:r w:rsidR="007C5446" w:rsidRPr="00B6495E">
        <w:rPr>
          <w:rFonts w:cs="Arial"/>
          <w:sz w:val="24"/>
          <w:szCs w:val="24"/>
        </w:rPr>
        <w:t>?</w:t>
      </w:r>
    </w:p>
    <w:p w:rsidR="002C35AC" w:rsidRPr="00B6495E" w:rsidRDefault="002C35AC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What </w:t>
      </w:r>
      <w:r w:rsidR="00DD7B99" w:rsidRPr="00B6495E">
        <w:rPr>
          <w:rFonts w:cs="Arial"/>
          <w:sz w:val="24"/>
          <w:szCs w:val="24"/>
        </w:rPr>
        <w:t xml:space="preserve">substance </w:t>
      </w:r>
      <w:r w:rsidRPr="00B6495E">
        <w:rPr>
          <w:rFonts w:cs="Arial"/>
          <w:sz w:val="24"/>
          <w:szCs w:val="24"/>
        </w:rPr>
        <w:t xml:space="preserve">must enter the cell membrane in a different way? </w:t>
      </w:r>
    </w:p>
    <w:p w:rsidR="002C35AC" w:rsidRPr="00B6495E" w:rsidRDefault="002C35AC" w:rsidP="00F43BC6">
      <w:pPr>
        <w:pStyle w:val="ListParagraph"/>
        <w:numPr>
          <w:ilvl w:val="3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Why?</w:t>
      </w:r>
    </w:p>
    <w:p w:rsidR="002C35AC" w:rsidRPr="00B6495E" w:rsidRDefault="002C35AC" w:rsidP="00F43BC6">
      <w:pPr>
        <w:pStyle w:val="ListParagraph"/>
        <w:numPr>
          <w:ilvl w:val="3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How do these substances enter the cell? Which structure in the membrane allows for these substances to enter and exit?</w:t>
      </w:r>
    </w:p>
    <w:p w:rsidR="00985DD3" w:rsidRPr="00B6495E" w:rsidRDefault="00985DD3" w:rsidP="00F43BC6">
      <w:pPr>
        <w:pStyle w:val="ListParagraph"/>
        <w:numPr>
          <w:ilvl w:val="3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How do polar and nonpolar substances enter and exit the cell?</w:t>
      </w:r>
    </w:p>
    <w:p w:rsidR="009F1D1E" w:rsidRPr="00B6495E" w:rsidRDefault="009F1D1E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concentration gradient?</w:t>
      </w:r>
    </w:p>
    <w:p w:rsidR="009F1D1E" w:rsidRPr="00B6495E" w:rsidRDefault="009F1D1E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diffusion?</w:t>
      </w:r>
    </w:p>
    <w:p w:rsidR="008811C8" w:rsidRPr="00B6495E" w:rsidRDefault="008811C8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an example of a substance that easily diffuses through the cell membrane?</w:t>
      </w:r>
    </w:p>
    <w:p w:rsidR="008B510A" w:rsidRPr="00B6495E" w:rsidRDefault="008B510A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facilitated diffusion?</w:t>
      </w:r>
    </w:p>
    <w:p w:rsidR="00203E71" w:rsidRPr="00B6495E" w:rsidRDefault="00203E71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lastRenderedPageBreak/>
        <w:t>Give an example.</w:t>
      </w:r>
    </w:p>
    <w:p w:rsidR="008811C8" w:rsidRPr="00B6495E" w:rsidRDefault="008811C8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active transport?</w:t>
      </w:r>
    </w:p>
    <w:p w:rsidR="008811C8" w:rsidRPr="00B6495E" w:rsidRDefault="00E42E11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are</w:t>
      </w:r>
      <w:r w:rsidR="008811C8" w:rsidRPr="00B6495E">
        <w:rPr>
          <w:rFonts w:cs="Arial"/>
          <w:sz w:val="24"/>
          <w:szCs w:val="24"/>
        </w:rPr>
        <w:t xml:space="preserve"> </w:t>
      </w:r>
      <w:r w:rsidR="009F53CC" w:rsidRPr="00B6495E">
        <w:rPr>
          <w:rFonts w:cs="Arial"/>
          <w:sz w:val="24"/>
          <w:szCs w:val="24"/>
        </w:rPr>
        <w:t>the requirements</w:t>
      </w:r>
      <w:r w:rsidR="008811C8" w:rsidRPr="00B6495E">
        <w:rPr>
          <w:rFonts w:cs="Arial"/>
          <w:sz w:val="24"/>
          <w:szCs w:val="24"/>
        </w:rPr>
        <w:t xml:space="preserve"> for active transport to occur?</w:t>
      </w:r>
    </w:p>
    <w:p w:rsidR="008811C8" w:rsidRPr="00B6495E" w:rsidRDefault="00E42E11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What form is the energy </w:t>
      </w:r>
      <w:r w:rsidR="008811C8" w:rsidRPr="00B6495E">
        <w:rPr>
          <w:rFonts w:cs="Arial"/>
          <w:sz w:val="24"/>
          <w:szCs w:val="24"/>
        </w:rPr>
        <w:t>in?</w:t>
      </w:r>
    </w:p>
    <w:p w:rsidR="0066668E" w:rsidRPr="00B6495E" w:rsidRDefault="0066668E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</w:t>
      </w:r>
    </w:p>
    <w:p w:rsidR="009F1D1E" w:rsidRPr="00B6495E" w:rsidRDefault="008B510A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osmosis?</w:t>
      </w:r>
    </w:p>
    <w:p w:rsidR="009D4D52" w:rsidRPr="00B6495E" w:rsidRDefault="00F10678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the relationship between a</w:t>
      </w:r>
      <w:r w:rsidR="009D4D52" w:rsidRPr="00B6495E">
        <w:rPr>
          <w:rFonts w:cs="Arial"/>
          <w:sz w:val="24"/>
          <w:szCs w:val="24"/>
        </w:rPr>
        <w:t xml:space="preserve"> solute </w:t>
      </w:r>
      <w:r w:rsidRPr="00B6495E">
        <w:rPr>
          <w:rFonts w:cs="Arial"/>
          <w:sz w:val="24"/>
          <w:szCs w:val="24"/>
        </w:rPr>
        <w:t>and solvent</w:t>
      </w:r>
      <w:r w:rsidR="009D4D52" w:rsidRPr="00B6495E">
        <w:rPr>
          <w:rFonts w:cs="Arial"/>
          <w:sz w:val="24"/>
          <w:szCs w:val="24"/>
        </w:rPr>
        <w:t>?</w:t>
      </w:r>
    </w:p>
    <w:p w:rsidR="00856B89" w:rsidRPr="00B6495E" w:rsidRDefault="00856B89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hypertonic?</w:t>
      </w:r>
    </w:p>
    <w:p w:rsidR="00856B89" w:rsidRPr="00B6495E" w:rsidRDefault="00856B89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hypotonic?</w:t>
      </w:r>
    </w:p>
    <w:p w:rsidR="00856B89" w:rsidRPr="00B6495E" w:rsidRDefault="00856B89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isotonic?</w:t>
      </w:r>
    </w:p>
    <w:p w:rsidR="001955C4" w:rsidRPr="00B6495E" w:rsidRDefault="001955C4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dynamic equilibrium?</w:t>
      </w:r>
    </w:p>
    <w:p w:rsidR="00F11937" w:rsidRPr="00B6495E" w:rsidRDefault="00F11937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How does osmosis maintain homeostasis? </w:t>
      </w:r>
    </w:p>
    <w:p w:rsidR="00856B89" w:rsidRPr="00B6495E" w:rsidRDefault="00DF26BB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plasmolysis?</w:t>
      </w:r>
    </w:p>
    <w:p w:rsidR="00E93686" w:rsidRPr="00B6495E" w:rsidRDefault="00E93686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If a cell </w:t>
      </w:r>
      <w:r w:rsidR="00062467" w:rsidRPr="00B6495E">
        <w:rPr>
          <w:rFonts w:cs="Arial"/>
          <w:sz w:val="24"/>
          <w:szCs w:val="24"/>
        </w:rPr>
        <w:t>swells, where is water moving, in or out of the cell?</w:t>
      </w:r>
    </w:p>
    <w:p w:rsidR="00062467" w:rsidRPr="00B6495E" w:rsidRDefault="0006246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Where is hypotonic and hypertonic- in or out of the cell?</w:t>
      </w:r>
    </w:p>
    <w:p w:rsidR="003022B7" w:rsidRPr="00B6495E" w:rsidRDefault="003022B7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the difference</w:t>
      </w:r>
      <w:r w:rsidR="00DF7D56" w:rsidRPr="00B6495E">
        <w:rPr>
          <w:rFonts w:cs="Arial"/>
          <w:sz w:val="24"/>
          <w:szCs w:val="24"/>
        </w:rPr>
        <w:t xml:space="preserve"> between animal and plant cells and the effect of water moving in cells?</w:t>
      </w:r>
    </w:p>
    <w:p w:rsidR="00062467" w:rsidRPr="00B6495E" w:rsidRDefault="00062467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 xml:space="preserve">If a cell shrivels/wilts/ </w:t>
      </w:r>
      <w:r w:rsidR="00A631FA" w:rsidRPr="00B6495E">
        <w:rPr>
          <w:rFonts w:cs="Arial"/>
          <w:sz w:val="24"/>
          <w:szCs w:val="24"/>
        </w:rPr>
        <w:t xml:space="preserve">gets flaccid/ </w:t>
      </w:r>
      <w:r w:rsidR="007A62DA" w:rsidRPr="00B6495E">
        <w:rPr>
          <w:rFonts w:cs="Arial"/>
          <w:sz w:val="24"/>
          <w:szCs w:val="24"/>
        </w:rPr>
        <w:t>cytolysis/ lyse/ undergoes plasmolysis</w:t>
      </w:r>
      <w:r w:rsidRPr="00B6495E">
        <w:rPr>
          <w:rFonts w:cs="Arial"/>
          <w:sz w:val="24"/>
          <w:szCs w:val="24"/>
        </w:rPr>
        <w:t>, where is water moving, in or out of the cell?</w:t>
      </w:r>
    </w:p>
    <w:p w:rsidR="00062467" w:rsidRPr="00B6495E" w:rsidRDefault="00062467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Where is hypotonic and hypertonic- in or out of the cell?</w:t>
      </w:r>
    </w:p>
    <w:p w:rsidR="00206E5A" w:rsidRPr="00B6495E" w:rsidRDefault="00062467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In general, which direction does water move- from hypotonic to hypertonic or hypertonic to hypotonic?</w:t>
      </w:r>
    </w:p>
    <w:p w:rsidR="00856B89" w:rsidRPr="00B6495E" w:rsidRDefault="00856B89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</w:t>
      </w:r>
    </w:p>
    <w:p w:rsidR="00206E5A" w:rsidRPr="00B6495E" w:rsidRDefault="00206E5A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endocytosis?</w:t>
      </w:r>
    </w:p>
    <w:p w:rsidR="00206E5A" w:rsidRPr="00B6495E" w:rsidRDefault="00206E5A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</w:t>
      </w:r>
    </w:p>
    <w:p w:rsidR="00206E5A" w:rsidRPr="00B6495E" w:rsidRDefault="00206E5A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exocytosis?</w:t>
      </w:r>
    </w:p>
    <w:p w:rsidR="00206E5A" w:rsidRPr="00B6495E" w:rsidRDefault="00206E5A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</w:t>
      </w:r>
    </w:p>
    <w:p w:rsidR="008041A9" w:rsidRPr="00B6495E" w:rsidRDefault="008041A9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pinocytosis?</w:t>
      </w:r>
    </w:p>
    <w:p w:rsidR="008041A9" w:rsidRPr="00B6495E" w:rsidRDefault="008041A9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</w:t>
      </w:r>
    </w:p>
    <w:p w:rsidR="00206E5A" w:rsidRPr="00B6495E" w:rsidRDefault="00206E5A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phagocytosis?</w:t>
      </w:r>
    </w:p>
    <w:p w:rsidR="00206E5A" w:rsidRPr="00B6495E" w:rsidRDefault="00206E5A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organism engaged in phagocytosis?</w:t>
      </w:r>
    </w:p>
    <w:p w:rsidR="00310FA4" w:rsidRPr="00B6495E" w:rsidRDefault="00310FA4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How do the cells of the multicellular organisms work together to maintain homeostasis?</w:t>
      </w:r>
    </w:p>
    <w:p w:rsidR="005B09A5" w:rsidRPr="00B6495E" w:rsidRDefault="005B09A5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is cell specialization?</w:t>
      </w:r>
    </w:p>
    <w:p w:rsidR="005B09A5" w:rsidRPr="00B6495E" w:rsidRDefault="005B09A5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 of cell specialization</w:t>
      </w:r>
    </w:p>
    <w:p w:rsidR="007214D8" w:rsidRPr="00B6495E" w:rsidRDefault="007214D8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How does the DNA in a specialized cell compare with the DNA of another specialized cell?</w:t>
      </w:r>
    </w:p>
    <w:p w:rsidR="00301880" w:rsidRPr="00B6495E" w:rsidRDefault="00301880" w:rsidP="00F43BC6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How is a stem cell capable of producing a specialized cell?</w:t>
      </w:r>
    </w:p>
    <w:p w:rsidR="005B09A5" w:rsidRPr="00B6495E" w:rsidRDefault="001C6F99" w:rsidP="00F43BC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What are the levels of organization in multicellular organisms?</w:t>
      </w:r>
    </w:p>
    <w:p w:rsidR="0028537F" w:rsidRPr="00B6495E" w:rsidRDefault="001C6F99" w:rsidP="00F43BC6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B6495E">
        <w:rPr>
          <w:rFonts w:cs="Arial"/>
          <w:sz w:val="24"/>
          <w:szCs w:val="24"/>
        </w:rPr>
        <w:t>Give an example of each level</w:t>
      </w:r>
    </w:p>
    <w:sectPr w:rsidR="0028537F" w:rsidRPr="00B6495E" w:rsidSect="00345A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20" w:rsidRDefault="00D92820" w:rsidP="008F13B8">
      <w:pPr>
        <w:spacing w:after="0" w:line="240" w:lineRule="auto"/>
      </w:pPr>
      <w:r>
        <w:separator/>
      </w:r>
    </w:p>
  </w:endnote>
  <w:endnote w:type="continuationSeparator" w:id="0">
    <w:p w:rsidR="00D92820" w:rsidRDefault="00D92820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18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B8" w:rsidRDefault="008F1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20" w:rsidRDefault="00D92820" w:rsidP="008F13B8">
      <w:pPr>
        <w:spacing w:after="0" w:line="240" w:lineRule="auto"/>
      </w:pPr>
      <w:r>
        <w:separator/>
      </w:r>
    </w:p>
  </w:footnote>
  <w:footnote w:type="continuationSeparator" w:id="0">
    <w:p w:rsidR="00D92820" w:rsidRDefault="00D92820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1C6F"/>
    <w:multiLevelType w:val="hybridMultilevel"/>
    <w:tmpl w:val="2E1C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62467"/>
    <w:rsid w:val="000C3774"/>
    <w:rsid w:val="00124766"/>
    <w:rsid w:val="00127155"/>
    <w:rsid w:val="00174241"/>
    <w:rsid w:val="001955C4"/>
    <w:rsid w:val="001B089D"/>
    <w:rsid w:val="001C6F99"/>
    <w:rsid w:val="001E1722"/>
    <w:rsid w:val="001E2C01"/>
    <w:rsid w:val="001E7A55"/>
    <w:rsid w:val="00203E71"/>
    <w:rsid w:val="00206E5A"/>
    <w:rsid w:val="0021564A"/>
    <w:rsid w:val="00224959"/>
    <w:rsid w:val="00274C9F"/>
    <w:rsid w:val="0028537F"/>
    <w:rsid w:val="00294406"/>
    <w:rsid w:val="002C35AC"/>
    <w:rsid w:val="002D6583"/>
    <w:rsid w:val="00301880"/>
    <w:rsid w:val="003022B7"/>
    <w:rsid w:val="0031028E"/>
    <w:rsid w:val="00310FA4"/>
    <w:rsid w:val="00345A50"/>
    <w:rsid w:val="00347D0F"/>
    <w:rsid w:val="003A5FA7"/>
    <w:rsid w:val="004666F5"/>
    <w:rsid w:val="004D66AD"/>
    <w:rsid w:val="005B09A5"/>
    <w:rsid w:val="005E1EFE"/>
    <w:rsid w:val="00601E76"/>
    <w:rsid w:val="00602940"/>
    <w:rsid w:val="00605C5D"/>
    <w:rsid w:val="006622F7"/>
    <w:rsid w:val="0066668E"/>
    <w:rsid w:val="00684F57"/>
    <w:rsid w:val="007214D8"/>
    <w:rsid w:val="00742751"/>
    <w:rsid w:val="00750FF7"/>
    <w:rsid w:val="007638B4"/>
    <w:rsid w:val="007A62DA"/>
    <w:rsid w:val="007C5446"/>
    <w:rsid w:val="008041A9"/>
    <w:rsid w:val="00856B89"/>
    <w:rsid w:val="00857049"/>
    <w:rsid w:val="0086250D"/>
    <w:rsid w:val="00874645"/>
    <w:rsid w:val="008811C8"/>
    <w:rsid w:val="008B510A"/>
    <w:rsid w:val="008C1E62"/>
    <w:rsid w:val="008E12F0"/>
    <w:rsid w:val="008F13B8"/>
    <w:rsid w:val="008F1F6F"/>
    <w:rsid w:val="008F3A60"/>
    <w:rsid w:val="00974E83"/>
    <w:rsid w:val="00985DD3"/>
    <w:rsid w:val="00987084"/>
    <w:rsid w:val="009C28E0"/>
    <w:rsid w:val="009D4D52"/>
    <w:rsid w:val="009F0357"/>
    <w:rsid w:val="009F1D1E"/>
    <w:rsid w:val="009F53CC"/>
    <w:rsid w:val="00A245C7"/>
    <w:rsid w:val="00A50C0A"/>
    <w:rsid w:val="00A631FA"/>
    <w:rsid w:val="00A85E8A"/>
    <w:rsid w:val="00AC7DE8"/>
    <w:rsid w:val="00B06197"/>
    <w:rsid w:val="00B6495E"/>
    <w:rsid w:val="00B66F4C"/>
    <w:rsid w:val="00BC1474"/>
    <w:rsid w:val="00BD0853"/>
    <w:rsid w:val="00C136AC"/>
    <w:rsid w:val="00C31824"/>
    <w:rsid w:val="00C822D1"/>
    <w:rsid w:val="00CA1367"/>
    <w:rsid w:val="00D07C2C"/>
    <w:rsid w:val="00D35F3B"/>
    <w:rsid w:val="00D6091C"/>
    <w:rsid w:val="00D633B7"/>
    <w:rsid w:val="00D90E87"/>
    <w:rsid w:val="00D92820"/>
    <w:rsid w:val="00DD7B99"/>
    <w:rsid w:val="00DE7AB2"/>
    <w:rsid w:val="00DF26BB"/>
    <w:rsid w:val="00DF7D56"/>
    <w:rsid w:val="00E42E11"/>
    <w:rsid w:val="00E52466"/>
    <w:rsid w:val="00E93686"/>
    <w:rsid w:val="00EC48E6"/>
    <w:rsid w:val="00F10678"/>
    <w:rsid w:val="00F11937"/>
    <w:rsid w:val="00F43BC6"/>
    <w:rsid w:val="00F474B3"/>
    <w:rsid w:val="00F94F06"/>
    <w:rsid w:val="00FB0C6C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  <w:style w:type="paragraph" w:styleId="BalloonText">
    <w:name w:val="Balloon Text"/>
    <w:basedOn w:val="Normal"/>
    <w:link w:val="BalloonTextChar"/>
    <w:uiPriority w:val="99"/>
    <w:semiHidden/>
    <w:unhideWhenUsed/>
    <w:rsid w:val="00345A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Ebers, Julie</cp:lastModifiedBy>
  <cp:revision>3</cp:revision>
  <cp:lastPrinted>2016-09-15T00:46:00Z</cp:lastPrinted>
  <dcterms:created xsi:type="dcterms:W3CDTF">2015-06-05T18:36:00Z</dcterms:created>
  <dcterms:modified xsi:type="dcterms:W3CDTF">2016-09-15T00:52:00Z</dcterms:modified>
</cp:coreProperties>
</file>